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5C480" w14:textId="77777777" w:rsidR="00327920" w:rsidRPr="00327920" w:rsidRDefault="00327920" w:rsidP="0032792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27920">
        <w:rPr>
          <w:rFonts w:ascii="inherit" w:eastAsia="Times New Roman" w:hAnsi="inherit" w:cs="Segoe UI Historic"/>
          <w:color w:val="050505"/>
          <w:sz w:val="23"/>
          <w:szCs w:val="23"/>
        </w:rPr>
        <w:t>BMW 520 M 2021</w:t>
      </w:r>
    </w:p>
    <w:p w14:paraId="7780379E" w14:textId="77777777" w:rsidR="00327920" w:rsidRPr="00327920" w:rsidRDefault="00327920" w:rsidP="0032792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27920">
        <w:rPr>
          <w:rFonts w:ascii="inherit" w:eastAsia="Times New Roman" w:hAnsi="inherit" w:cs="Segoe UI Historic"/>
          <w:color w:val="050505"/>
          <w:sz w:val="23"/>
          <w:szCs w:val="23"/>
        </w:rPr>
        <w:t>pakage &amp; night pakage</w:t>
      </w:r>
    </w:p>
    <w:p w14:paraId="0CE28F6E" w14:textId="77777777" w:rsidR="00327920" w:rsidRPr="00327920" w:rsidRDefault="00327920" w:rsidP="0032792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32792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بي ام دبليو 520 </w:t>
      </w:r>
      <w:r w:rsidRPr="00327920">
        <w:rPr>
          <w:rFonts w:ascii="inherit" w:eastAsia="Times New Roman" w:hAnsi="inherit" w:cs="Segoe UI Historic"/>
          <w:color w:val="050505"/>
          <w:sz w:val="23"/>
          <w:szCs w:val="23"/>
        </w:rPr>
        <w:t>M 2021</w:t>
      </w:r>
      <w:r w:rsidRPr="0032792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6AA51925" w14:textId="77777777" w:rsidR="00327920" w:rsidRPr="00327920" w:rsidRDefault="00327920" w:rsidP="0032792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27920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ماشى ٣٥،٠٠٠كم</w:t>
      </w:r>
    </w:p>
    <w:p w14:paraId="5AC28465" w14:textId="77777777" w:rsidR="00327920" w:rsidRPr="00327920" w:rsidRDefault="00327920" w:rsidP="0032792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27920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السياره وارد اوروبى بها ضمان دولى و بصمتين</w:t>
      </w:r>
    </w:p>
    <w:p w14:paraId="735DFC5E" w14:textId="77777777" w:rsidR="00327920" w:rsidRPr="00327920" w:rsidRDefault="00327920" w:rsidP="0032792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2792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 فول مواصفات </w:t>
      </w:r>
    </w:p>
    <w:p w14:paraId="77A78EA4" w14:textId="77777777" w:rsidR="00327920" w:rsidRPr="00327920" w:rsidRDefault="00327920" w:rsidP="0032792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2792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 مكفوله كفاله عامه </w:t>
      </w:r>
    </w:p>
    <w:p w14:paraId="72182A61" w14:textId="77777777" w:rsidR="00327920" w:rsidRPr="00327920" w:rsidRDefault="00327920" w:rsidP="0032792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27920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السياره رقم كاتى</w:t>
      </w:r>
    </w:p>
    <w:p w14:paraId="241EAE5F" w14:textId="77777777" w:rsidR="00327920" w:rsidRPr="00327920" w:rsidRDefault="00327920" w:rsidP="0032792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27920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السياره: سليمانيه </w:t>
      </w:r>
    </w:p>
    <w:p w14:paraId="481431FA" w14:textId="77777777" w:rsidR="00327920" w:rsidRPr="00327920" w:rsidRDefault="00327920" w:rsidP="0032792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27920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56500$</w:t>
      </w:r>
    </w:p>
    <w:p w14:paraId="49CE17E4" w14:textId="77777777" w:rsidR="00327920" w:rsidRPr="00327920" w:rsidRDefault="00327920" w:rsidP="00327920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327920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07824699939</w:t>
      </w:r>
    </w:p>
    <w:p w14:paraId="5B560BD0" w14:textId="77777777" w:rsidR="00CD47A8" w:rsidRDefault="00CD47A8"/>
    <w:sectPr w:rsidR="00CD4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33"/>
    <w:rsid w:val="00107933"/>
    <w:rsid w:val="00327920"/>
    <w:rsid w:val="00CD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B5BC7-DD73-4CF8-B45D-C56A57F71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2022-11-20T09:00:00Z</dcterms:created>
  <dcterms:modified xsi:type="dcterms:W3CDTF">2022-11-20T09:00:00Z</dcterms:modified>
</cp:coreProperties>
</file>